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896E" w14:textId="0849F121" w:rsidR="007410B9" w:rsidRPr="00622D11" w:rsidRDefault="007410B9" w:rsidP="007410B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622D11">
        <w:rPr>
          <w:rFonts w:ascii="標楷體" w:eastAsia="標楷體" w:hAnsi="標楷體" w:hint="eastAsia"/>
          <w:b/>
          <w:bCs/>
          <w:sz w:val="36"/>
          <w:szCs w:val="36"/>
        </w:rPr>
        <w:t>天主教輔仁大學學生</w:t>
      </w:r>
      <w:r w:rsidR="00622D11" w:rsidRPr="00622D11">
        <w:rPr>
          <w:rFonts w:ascii="標楷體" w:eastAsia="標楷體" w:hAnsi="標楷體" w:hint="eastAsia"/>
          <w:b/>
          <w:bCs/>
          <w:sz w:val="36"/>
          <w:szCs w:val="36"/>
        </w:rPr>
        <w:t>校際</w:t>
      </w:r>
      <w:r w:rsidRPr="00622D11">
        <w:rPr>
          <w:rFonts w:ascii="標楷體" w:eastAsia="標楷體" w:hAnsi="標楷體" w:hint="eastAsia"/>
          <w:b/>
          <w:bCs/>
          <w:sz w:val="36"/>
          <w:szCs w:val="36"/>
        </w:rPr>
        <w:t>選</w:t>
      </w:r>
      <w:r w:rsidR="00622D11" w:rsidRPr="00622D11">
        <w:rPr>
          <w:rFonts w:ascii="標楷體" w:eastAsia="標楷體" w:hAnsi="標楷體" w:hint="eastAsia"/>
          <w:b/>
          <w:bCs/>
          <w:sz w:val="36"/>
          <w:szCs w:val="36"/>
        </w:rPr>
        <w:t>課成績</w:t>
      </w:r>
      <w:r w:rsidRPr="00622D11">
        <w:rPr>
          <w:rFonts w:ascii="標楷體" w:eastAsia="標楷體" w:hAnsi="標楷體" w:hint="eastAsia"/>
          <w:b/>
          <w:bCs/>
          <w:sz w:val="36"/>
          <w:szCs w:val="36"/>
        </w:rPr>
        <w:t>證明</w:t>
      </w:r>
    </w:p>
    <w:tbl>
      <w:tblPr>
        <w:tblStyle w:val="ae"/>
        <w:tblW w:w="9781" w:type="dxa"/>
        <w:tblLook w:val="04A0" w:firstRow="1" w:lastRow="0" w:firstColumn="1" w:lastColumn="0" w:noHBand="0" w:noVBand="1"/>
      </w:tblPr>
      <w:tblGrid>
        <w:gridCol w:w="1134"/>
        <w:gridCol w:w="1701"/>
        <w:gridCol w:w="1927"/>
        <w:gridCol w:w="1474"/>
        <w:gridCol w:w="422"/>
        <w:gridCol w:w="1053"/>
        <w:gridCol w:w="2070"/>
      </w:tblGrid>
      <w:tr w:rsidR="000C4735" w14:paraId="3A43B19C" w14:textId="420B31B9" w:rsidTr="00DA36EF">
        <w:trPr>
          <w:trHeight w:val="737"/>
        </w:trPr>
        <w:tc>
          <w:tcPr>
            <w:tcW w:w="1134" w:type="dxa"/>
            <w:vAlign w:val="center"/>
          </w:tcPr>
          <w:p w14:paraId="1AE2AC6C" w14:textId="1024F399" w:rsidR="006A5832" w:rsidRPr="006A5832" w:rsidRDefault="006A5832" w:rsidP="000C473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5832">
              <w:rPr>
                <w:rFonts w:ascii="標楷體" w:eastAsia="標楷體" w:hAnsi="標楷體" w:hint="eastAsia"/>
                <w:b/>
                <w:bCs/>
              </w:rPr>
              <w:t>系所</w:t>
            </w:r>
          </w:p>
        </w:tc>
        <w:tc>
          <w:tcPr>
            <w:tcW w:w="3628" w:type="dxa"/>
            <w:gridSpan w:val="2"/>
            <w:vAlign w:val="center"/>
          </w:tcPr>
          <w:p w14:paraId="04FD6F46" w14:textId="77777777" w:rsidR="006A5832" w:rsidRPr="006A5832" w:rsidRDefault="006A5832" w:rsidP="00F0381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14:paraId="09A28136" w14:textId="42446C2C" w:rsidR="006A5832" w:rsidRPr="006A5832" w:rsidRDefault="00F03817" w:rsidP="00F038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申請日期</w:t>
            </w:r>
          </w:p>
        </w:tc>
        <w:tc>
          <w:tcPr>
            <w:tcW w:w="3545" w:type="dxa"/>
            <w:gridSpan w:val="3"/>
            <w:vAlign w:val="center"/>
          </w:tcPr>
          <w:p w14:paraId="427F7121" w14:textId="032BE44A" w:rsidR="006A5832" w:rsidRPr="00DA36EF" w:rsidRDefault="00DA36EF" w:rsidP="00DA36E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　月　　　日</w:t>
            </w:r>
          </w:p>
        </w:tc>
      </w:tr>
      <w:tr w:rsidR="000C4735" w14:paraId="02FD0A28" w14:textId="2E23E08C" w:rsidTr="00DA36EF">
        <w:trPr>
          <w:trHeight w:val="737"/>
        </w:trPr>
        <w:tc>
          <w:tcPr>
            <w:tcW w:w="1134" w:type="dxa"/>
            <w:vAlign w:val="center"/>
          </w:tcPr>
          <w:p w14:paraId="520181F7" w14:textId="301B87FE" w:rsidR="006A5832" w:rsidRPr="006A5832" w:rsidRDefault="000C4735" w:rsidP="000C473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學號</w:t>
            </w:r>
          </w:p>
        </w:tc>
        <w:tc>
          <w:tcPr>
            <w:tcW w:w="3628" w:type="dxa"/>
            <w:gridSpan w:val="2"/>
            <w:vAlign w:val="center"/>
          </w:tcPr>
          <w:p w14:paraId="1EE3C7D6" w14:textId="77777777" w:rsidR="006A5832" w:rsidRPr="006A5832" w:rsidRDefault="006A5832" w:rsidP="00F0381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14:paraId="23760DD3" w14:textId="78771A11" w:rsidR="006A5832" w:rsidRPr="006A5832" w:rsidRDefault="000C4735" w:rsidP="00F038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545" w:type="dxa"/>
            <w:gridSpan w:val="3"/>
            <w:vAlign w:val="center"/>
          </w:tcPr>
          <w:p w14:paraId="316A215E" w14:textId="77777777" w:rsidR="006A5832" w:rsidRPr="006A5832" w:rsidRDefault="006A5832" w:rsidP="00F0381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03817" w:rsidRPr="00D205E0" w14:paraId="32F4C52F" w14:textId="77777777" w:rsidTr="00C83982">
        <w:trPr>
          <w:trHeight w:val="567"/>
        </w:trPr>
        <w:tc>
          <w:tcPr>
            <w:tcW w:w="9781" w:type="dxa"/>
            <w:gridSpan w:val="7"/>
            <w:shd w:val="clear" w:color="auto" w:fill="E8E8E8" w:themeFill="background2"/>
            <w:vAlign w:val="center"/>
          </w:tcPr>
          <w:p w14:paraId="588CF736" w14:textId="650A5624" w:rsidR="00F03817" w:rsidRPr="00D205E0" w:rsidRDefault="00F03817" w:rsidP="007410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205E0">
              <w:rPr>
                <w:rFonts w:ascii="標楷體" w:eastAsia="標楷體" w:hAnsi="標楷體" w:hint="eastAsia"/>
                <w:b/>
                <w:bCs/>
              </w:rPr>
              <w:t>校際選課科目資訊</w:t>
            </w:r>
          </w:p>
        </w:tc>
      </w:tr>
      <w:tr w:rsidR="00BF71DF" w14:paraId="794C000A" w14:textId="77777777" w:rsidTr="00BF71DF">
        <w:trPr>
          <w:trHeight w:val="737"/>
        </w:trPr>
        <w:tc>
          <w:tcPr>
            <w:tcW w:w="2835" w:type="dxa"/>
            <w:gridSpan w:val="2"/>
            <w:vAlign w:val="center"/>
          </w:tcPr>
          <w:p w14:paraId="6A90CDE7" w14:textId="7415DD83" w:rsidR="00BF71DF" w:rsidRPr="007410B9" w:rsidRDefault="00BF71DF" w:rsidP="007410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410B9">
              <w:rPr>
                <w:rFonts w:ascii="標楷體" w:eastAsia="標楷體" w:hAnsi="標楷體" w:hint="eastAsia"/>
                <w:b/>
                <w:bCs/>
              </w:rPr>
              <w:t>科目代碼</w:t>
            </w:r>
          </w:p>
        </w:tc>
        <w:tc>
          <w:tcPr>
            <w:tcW w:w="3823" w:type="dxa"/>
            <w:gridSpan w:val="3"/>
            <w:vAlign w:val="center"/>
          </w:tcPr>
          <w:p w14:paraId="3B57AEC9" w14:textId="77777777" w:rsidR="00BF71DF" w:rsidRPr="007410B9" w:rsidRDefault="00BF71DF" w:rsidP="007410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410B9">
              <w:rPr>
                <w:rFonts w:ascii="標楷體" w:eastAsia="標楷體" w:hAnsi="標楷體" w:hint="eastAsia"/>
                <w:b/>
                <w:bCs/>
              </w:rPr>
              <w:t>科目名稱</w:t>
            </w:r>
          </w:p>
        </w:tc>
        <w:tc>
          <w:tcPr>
            <w:tcW w:w="1053" w:type="dxa"/>
            <w:vAlign w:val="center"/>
          </w:tcPr>
          <w:p w14:paraId="5037F866" w14:textId="7786043C" w:rsidR="00BF71DF" w:rsidRPr="007410B9" w:rsidRDefault="00BF71DF" w:rsidP="007410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  <w:tc>
          <w:tcPr>
            <w:tcW w:w="2070" w:type="dxa"/>
            <w:shd w:val="clear" w:color="auto" w:fill="E8E8E8" w:themeFill="background2"/>
            <w:vAlign w:val="center"/>
          </w:tcPr>
          <w:p w14:paraId="1819C81A" w14:textId="77777777" w:rsidR="00BF71DF" w:rsidRPr="007410B9" w:rsidRDefault="00BF71DF" w:rsidP="007410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410B9">
              <w:rPr>
                <w:rFonts w:ascii="標楷體" w:eastAsia="標楷體" w:hAnsi="標楷體" w:hint="eastAsia"/>
                <w:b/>
                <w:bCs/>
              </w:rPr>
              <w:t>原始成績</w:t>
            </w:r>
          </w:p>
          <w:p w14:paraId="0E4146F6" w14:textId="6BE5CA7A" w:rsidR="00BF71DF" w:rsidRPr="007410B9" w:rsidRDefault="00BF71DF" w:rsidP="007410B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410B9">
              <w:rPr>
                <w:rFonts w:ascii="標楷體" w:eastAsia="標楷體" w:hAnsi="標楷體" w:hint="eastAsia"/>
                <w:b/>
                <w:bCs/>
              </w:rPr>
              <w:t>(由註冊組填</w:t>
            </w:r>
            <w:proofErr w:type="gramStart"/>
            <w:r w:rsidRPr="007410B9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7410B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BF71DF" w14:paraId="08856EAD" w14:textId="77777777" w:rsidTr="00BF71DF">
        <w:trPr>
          <w:trHeight w:val="737"/>
        </w:trPr>
        <w:tc>
          <w:tcPr>
            <w:tcW w:w="2835" w:type="dxa"/>
            <w:gridSpan w:val="2"/>
          </w:tcPr>
          <w:p w14:paraId="73AA7412" w14:textId="77F1FA14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14:paraId="5020D394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D33BADE" w14:textId="3076943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7494B8E0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1DF" w14:paraId="653FA8D2" w14:textId="77777777" w:rsidTr="00BF71DF">
        <w:trPr>
          <w:trHeight w:val="737"/>
        </w:trPr>
        <w:tc>
          <w:tcPr>
            <w:tcW w:w="2835" w:type="dxa"/>
            <w:gridSpan w:val="2"/>
          </w:tcPr>
          <w:p w14:paraId="01F39BB9" w14:textId="24BD03EE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14:paraId="0F4A4CF2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9A9B682" w14:textId="5EAF89E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7ECBA32B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1DF" w14:paraId="3566582A" w14:textId="77777777" w:rsidTr="00BF71DF">
        <w:trPr>
          <w:trHeight w:val="737"/>
        </w:trPr>
        <w:tc>
          <w:tcPr>
            <w:tcW w:w="2835" w:type="dxa"/>
            <w:gridSpan w:val="2"/>
          </w:tcPr>
          <w:p w14:paraId="563C7866" w14:textId="4EFA55A3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14:paraId="78AB4CD5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8E3C169" w14:textId="5BF8F3BC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047FC99E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1DF" w14:paraId="5AF0A60C" w14:textId="77777777" w:rsidTr="00BF71DF">
        <w:trPr>
          <w:trHeight w:val="737"/>
        </w:trPr>
        <w:tc>
          <w:tcPr>
            <w:tcW w:w="2835" w:type="dxa"/>
            <w:gridSpan w:val="2"/>
          </w:tcPr>
          <w:p w14:paraId="32510BB7" w14:textId="3F20E1DF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14:paraId="61C84B2D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A3B37C1" w14:textId="4F17DEB9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7CD6E3DE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1DF" w14:paraId="562F6BBB" w14:textId="77777777" w:rsidTr="00BF71DF">
        <w:trPr>
          <w:trHeight w:val="737"/>
        </w:trPr>
        <w:tc>
          <w:tcPr>
            <w:tcW w:w="2835" w:type="dxa"/>
            <w:gridSpan w:val="2"/>
          </w:tcPr>
          <w:p w14:paraId="1E45AE60" w14:textId="102CCC6C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14:paraId="75BC2D04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23F5F74" w14:textId="194E8E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043DE965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1DF" w14:paraId="425B95B2" w14:textId="77777777" w:rsidTr="00BF71DF">
        <w:trPr>
          <w:trHeight w:val="737"/>
        </w:trPr>
        <w:tc>
          <w:tcPr>
            <w:tcW w:w="2835" w:type="dxa"/>
            <w:gridSpan w:val="2"/>
          </w:tcPr>
          <w:p w14:paraId="6E604F25" w14:textId="36F1E9B0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14:paraId="0FB47739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FC92F6E" w14:textId="74C048C4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642D8BDD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1DF" w14:paraId="6C966A38" w14:textId="77777777" w:rsidTr="00BF71DF">
        <w:trPr>
          <w:trHeight w:val="737"/>
        </w:trPr>
        <w:tc>
          <w:tcPr>
            <w:tcW w:w="2835" w:type="dxa"/>
            <w:gridSpan w:val="2"/>
          </w:tcPr>
          <w:p w14:paraId="70EEED90" w14:textId="5E179280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14:paraId="3622EBE4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91CA1FB" w14:textId="372C3611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7A7EC69D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71DF" w14:paraId="380659E8" w14:textId="77777777" w:rsidTr="00BF71DF">
        <w:trPr>
          <w:trHeight w:val="737"/>
        </w:trPr>
        <w:tc>
          <w:tcPr>
            <w:tcW w:w="2835" w:type="dxa"/>
            <w:gridSpan w:val="2"/>
          </w:tcPr>
          <w:p w14:paraId="7757F3D2" w14:textId="6CAB601A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gridSpan w:val="3"/>
          </w:tcPr>
          <w:p w14:paraId="748BEDBC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431C56A" w14:textId="170D4E92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E8E8E8" w:themeFill="background2"/>
          </w:tcPr>
          <w:p w14:paraId="046F2C62" w14:textId="77777777" w:rsidR="00BF71DF" w:rsidRDefault="00BF71DF" w:rsidP="00741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6EF" w:rsidRPr="00C83982" w14:paraId="4D2C270A" w14:textId="77777777" w:rsidTr="00DA36EF">
        <w:trPr>
          <w:trHeight w:val="737"/>
        </w:trPr>
        <w:tc>
          <w:tcPr>
            <w:tcW w:w="9781" w:type="dxa"/>
            <w:gridSpan w:val="7"/>
            <w:vAlign w:val="center"/>
          </w:tcPr>
          <w:p w14:paraId="1C88F503" w14:textId="666152D6" w:rsidR="00DA36EF" w:rsidRPr="00C83982" w:rsidRDefault="00DA36EF" w:rsidP="00DA36EF">
            <w:pPr>
              <w:jc w:val="both"/>
              <w:rPr>
                <w:rFonts w:ascii="標楷體" w:eastAsia="標楷體" w:hAnsi="標楷體"/>
              </w:rPr>
            </w:pPr>
            <w:r w:rsidRPr="00C83982">
              <w:rPr>
                <w:rFonts w:ascii="標楷體" w:eastAsia="標楷體" w:hAnsi="標楷體" w:hint="eastAsia"/>
              </w:rPr>
              <w:t>共計</w:t>
            </w:r>
            <w:r w:rsidR="00DB5939" w:rsidRPr="00C8398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83982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DB5939" w:rsidRPr="00C83982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C83982">
              <w:rPr>
                <w:rFonts w:ascii="標楷體" w:eastAsia="標楷體" w:hAnsi="標楷體" w:hint="eastAsia"/>
              </w:rPr>
              <w:t>科</w:t>
            </w:r>
            <w:r w:rsidR="00DB5939" w:rsidRPr="00C83982">
              <w:rPr>
                <w:rFonts w:ascii="標楷體" w:eastAsia="標楷體" w:hAnsi="標楷體" w:hint="eastAsia"/>
              </w:rPr>
              <w:t xml:space="preserve"> </w:t>
            </w:r>
            <w:r w:rsidR="00DB5939" w:rsidRPr="00C83982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83982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DB5939" w:rsidRPr="00C8398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83982">
              <w:rPr>
                <w:rFonts w:ascii="標楷體" w:eastAsia="標楷體" w:hAnsi="標楷體" w:hint="eastAsia"/>
              </w:rPr>
              <w:t>學分</w:t>
            </w:r>
          </w:p>
        </w:tc>
      </w:tr>
      <w:tr w:rsidR="00DA36EF" w14:paraId="400DEE79" w14:textId="77777777" w:rsidTr="00DA36EF">
        <w:trPr>
          <w:trHeight w:val="737"/>
        </w:trPr>
        <w:tc>
          <w:tcPr>
            <w:tcW w:w="9781" w:type="dxa"/>
            <w:gridSpan w:val="7"/>
            <w:vAlign w:val="center"/>
          </w:tcPr>
          <w:p w14:paraId="74DA4DB4" w14:textId="0C90D2C1" w:rsidR="00DA36EF" w:rsidRPr="003E523B" w:rsidRDefault="00DA36EF" w:rsidP="00AC2870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茲證明</w:t>
            </w:r>
            <w:r w:rsidR="003E523B" w:rsidRPr="003E523B">
              <w:rPr>
                <w:rFonts w:ascii="標楷體" w:eastAsia="標楷體" w:hAnsi="標楷體" w:hint="eastAsia"/>
                <w:sz w:val="28"/>
                <w:szCs w:val="28"/>
              </w:rPr>
              <w:t>該生</w:t>
            </w:r>
            <w:r w:rsidR="00AC2870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3E523B" w:rsidRPr="003E523B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校際選課修讀</w:t>
            </w:r>
            <w:r w:rsidR="003E523B" w:rsidRPr="003E523B">
              <w:rPr>
                <w:rFonts w:ascii="標楷體" w:eastAsia="標楷體" w:hAnsi="標楷體" w:hint="eastAsia"/>
                <w:sz w:val="28"/>
                <w:szCs w:val="28"/>
              </w:rPr>
              <w:t>科目學分</w:t>
            </w:r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C2870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AC2870">
              <w:rPr>
                <w:rFonts w:ascii="標楷體" w:eastAsia="標楷體" w:hAnsi="標楷體" w:hint="eastAsia"/>
                <w:sz w:val="28"/>
                <w:szCs w:val="28"/>
              </w:rPr>
              <w:t>校際選課</w:t>
            </w:r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修讀</w:t>
            </w:r>
            <w:proofErr w:type="gramStart"/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學校送繳</w:t>
            </w:r>
            <w:r w:rsidR="00BF71D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proofErr w:type="gramEnd"/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輔仁大學教務處註冊組登錄之原始成績如上</w:t>
            </w:r>
            <w:r w:rsidR="003E523B" w:rsidRPr="003E523B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所列。</w:t>
            </w:r>
          </w:p>
          <w:p w14:paraId="749740A0" w14:textId="4D087F3A" w:rsidR="00DA36EF" w:rsidRPr="003E523B" w:rsidRDefault="003E523B" w:rsidP="007E1CB2">
            <w:pPr>
              <w:tabs>
                <w:tab w:val="left" w:pos="2562"/>
              </w:tabs>
              <w:spacing w:beforeLines="300" w:before="1080"/>
              <w:ind w:leftChars="1368" w:left="3283"/>
              <w:rPr>
                <w:rFonts w:ascii="標楷體" w:eastAsia="標楷體" w:hAnsi="標楷體"/>
                <w:sz w:val="28"/>
                <w:szCs w:val="28"/>
              </w:rPr>
            </w:pPr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教務處註冊組</w:t>
            </w:r>
            <w:r w:rsidR="00C83982">
              <w:rPr>
                <w:rFonts w:ascii="標楷體" w:eastAsia="標楷體" w:hAnsi="標楷體" w:hint="eastAsia"/>
                <w:sz w:val="28"/>
                <w:szCs w:val="28"/>
              </w:rPr>
              <w:t>章戳</w:t>
            </w:r>
            <w:r w:rsidR="00DA36EF" w:rsidRPr="003E523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22AC1E2A" w14:textId="1F06BF0C" w:rsidR="003E523B" w:rsidRPr="00DA36EF" w:rsidRDefault="003E523B" w:rsidP="007E1CB2">
            <w:pPr>
              <w:ind w:leftChars="2077" w:left="4985"/>
              <w:rPr>
                <w:rFonts w:ascii="標楷體" w:eastAsia="標楷體" w:hAnsi="標楷體"/>
                <w:sz w:val="28"/>
                <w:szCs w:val="28"/>
              </w:rPr>
            </w:pPr>
            <w:r w:rsidRPr="003E523B">
              <w:rPr>
                <w:rFonts w:ascii="標楷體" w:eastAsia="標楷體" w:hAnsi="標楷體" w:hint="eastAsia"/>
                <w:sz w:val="28"/>
                <w:szCs w:val="28"/>
              </w:rPr>
              <w:t>日期：　　　年　　　月　　　日</w:t>
            </w:r>
          </w:p>
        </w:tc>
      </w:tr>
    </w:tbl>
    <w:p w14:paraId="232971FF" w14:textId="5FD04FDA" w:rsidR="00AB3F3D" w:rsidRPr="00AB3F3D" w:rsidRDefault="00AB3F3D" w:rsidP="00DA36EF">
      <w:pPr>
        <w:tabs>
          <w:tab w:val="left" w:pos="5954"/>
        </w:tabs>
        <w:rPr>
          <w:rFonts w:ascii="標楷體" w:eastAsia="標楷體" w:hAnsi="標楷體"/>
          <w:u w:val="single"/>
        </w:rPr>
      </w:pPr>
    </w:p>
    <w:sectPr w:rsidR="00AB3F3D" w:rsidRPr="00AB3F3D" w:rsidSect="003E523B">
      <w:footerReference w:type="default" r:id="rId7"/>
      <w:pgSz w:w="11906" w:h="16838" w:code="9"/>
      <w:pgMar w:top="964" w:right="1077" w:bottom="964" w:left="1077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2D6DF" w14:textId="77777777" w:rsidR="00250FC8" w:rsidRDefault="00250FC8" w:rsidP="003E523B">
      <w:r>
        <w:separator/>
      </w:r>
    </w:p>
  </w:endnote>
  <w:endnote w:type="continuationSeparator" w:id="0">
    <w:p w14:paraId="0E5BAE44" w14:textId="77777777" w:rsidR="00250FC8" w:rsidRDefault="00250FC8" w:rsidP="003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F3C6" w14:textId="2732E9B9" w:rsidR="003E523B" w:rsidRPr="003E523B" w:rsidRDefault="003E523B" w:rsidP="003E523B">
    <w:pPr>
      <w:pStyle w:val="af1"/>
      <w:wordWrap w:val="0"/>
      <w:jc w:val="right"/>
      <w:rPr>
        <w:rFonts w:ascii="Times New Roman" w:eastAsia="標楷體" w:hAnsi="Times New Roman" w:cs="Times New Roman"/>
      </w:rPr>
    </w:pPr>
    <w:r w:rsidRPr="003E523B">
      <w:rPr>
        <w:rFonts w:ascii="Times New Roman" w:eastAsia="標楷體" w:hAnsi="Times New Roman" w:cs="Times New Roman"/>
      </w:rPr>
      <w:t xml:space="preserve">114.09.04 </w:t>
    </w:r>
    <w:r w:rsidRPr="003E523B">
      <w:rPr>
        <w:rFonts w:ascii="Times New Roman" w:eastAsia="標楷體" w:hAnsi="Times New Roman" w:cs="Times New Roman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6FF30" w14:textId="77777777" w:rsidR="00250FC8" w:rsidRDefault="00250FC8" w:rsidP="003E523B">
      <w:r>
        <w:separator/>
      </w:r>
    </w:p>
  </w:footnote>
  <w:footnote w:type="continuationSeparator" w:id="0">
    <w:p w14:paraId="569141AE" w14:textId="77777777" w:rsidR="00250FC8" w:rsidRDefault="00250FC8" w:rsidP="003E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B9"/>
    <w:rsid w:val="000C4735"/>
    <w:rsid w:val="00250FC8"/>
    <w:rsid w:val="00280922"/>
    <w:rsid w:val="003C7789"/>
    <w:rsid w:val="003D7ABE"/>
    <w:rsid w:val="003E357F"/>
    <w:rsid w:val="003E523B"/>
    <w:rsid w:val="00420DBC"/>
    <w:rsid w:val="00573B63"/>
    <w:rsid w:val="00622D11"/>
    <w:rsid w:val="006A5832"/>
    <w:rsid w:val="007410B9"/>
    <w:rsid w:val="007B0149"/>
    <w:rsid w:val="007E1CB2"/>
    <w:rsid w:val="00964FD4"/>
    <w:rsid w:val="009910AD"/>
    <w:rsid w:val="00AB3F3D"/>
    <w:rsid w:val="00AC2870"/>
    <w:rsid w:val="00B35A53"/>
    <w:rsid w:val="00BF71DF"/>
    <w:rsid w:val="00C83982"/>
    <w:rsid w:val="00D205E0"/>
    <w:rsid w:val="00D3440B"/>
    <w:rsid w:val="00DA36EF"/>
    <w:rsid w:val="00DB5939"/>
    <w:rsid w:val="00F03817"/>
    <w:rsid w:val="00F156D6"/>
    <w:rsid w:val="00F52140"/>
    <w:rsid w:val="00FB525C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1118"/>
  <w15:chartTrackingRefBased/>
  <w15:docId w15:val="{D1117746-11C6-41BC-9E88-5FC36D88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B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B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B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B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B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B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10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41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410B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41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410B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410B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410B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410B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410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0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4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4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0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4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0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410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10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4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E5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E523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E5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E52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58E9-3F40-4DB3-8055-EA41D91B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趙郡慧</dc:creator>
  <cp:keywords/>
  <dc:description/>
  <cp:lastModifiedBy>尤文伶</cp:lastModifiedBy>
  <cp:revision>2</cp:revision>
  <cp:lastPrinted>2025-09-04T11:59:00Z</cp:lastPrinted>
  <dcterms:created xsi:type="dcterms:W3CDTF">2025-09-08T08:11:00Z</dcterms:created>
  <dcterms:modified xsi:type="dcterms:W3CDTF">2025-09-08T08:11:00Z</dcterms:modified>
</cp:coreProperties>
</file>